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F6" w:rsidRDefault="006C16F6" w:rsidP="006C16F6">
      <w:pPr>
        <w:jc w:val="center"/>
        <w:rPr>
          <w:sz w:val="32"/>
          <w:szCs w:val="32"/>
        </w:rPr>
      </w:pPr>
      <w:r>
        <w:rPr>
          <w:sz w:val="32"/>
          <w:szCs w:val="32"/>
        </w:rPr>
        <w:t xml:space="preserve">İmranlı İmam Hatip Ortaokulu 2018-2019 KTS </w:t>
      </w:r>
      <w:r w:rsidRPr="00DD19F2">
        <w:rPr>
          <w:sz w:val="32"/>
          <w:szCs w:val="32"/>
        </w:rPr>
        <w:t xml:space="preserve">Vizyon Belgesi </w:t>
      </w:r>
      <w:r>
        <w:rPr>
          <w:sz w:val="32"/>
          <w:szCs w:val="32"/>
        </w:rPr>
        <w:t>Yılsonu</w:t>
      </w:r>
      <w:bookmarkStart w:id="0" w:name="_GoBack"/>
      <w:bookmarkEnd w:id="0"/>
      <w:r w:rsidRPr="00DD19F2">
        <w:rPr>
          <w:sz w:val="32"/>
          <w:szCs w:val="32"/>
        </w:rPr>
        <w:t xml:space="preserve"> Raporu</w:t>
      </w:r>
    </w:p>
    <w:p w:rsidR="006C16F6" w:rsidRDefault="006C16F6" w:rsidP="006C16F6">
      <w:r>
        <w:t xml:space="preserve"> Okulumuz </w:t>
      </w:r>
      <w:proofErr w:type="gramStart"/>
      <w:r>
        <w:t>vizyon</w:t>
      </w:r>
      <w:proofErr w:type="gramEnd"/>
      <w:r>
        <w:t xml:space="preserve"> belgesi çerçeve planı doğrultusunda faaliyetlerini gerçekleştirmiştir. </w:t>
      </w:r>
    </w:p>
    <w:p w:rsidR="006C16F6" w:rsidRDefault="006C16F6" w:rsidP="006C16F6">
      <w:pPr>
        <w:rPr>
          <w:b/>
        </w:rPr>
      </w:pPr>
      <w:r w:rsidRPr="00DD19F2">
        <w:rPr>
          <w:b/>
        </w:rPr>
        <w:t xml:space="preserve">Ekim </w:t>
      </w:r>
      <w:proofErr w:type="gramStart"/>
      <w:r w:rsidRPr="00DD19F2">
        <w:rPr>
          <w:b/>
        </w:rPr>
        <w:t>Raporu</w:t>
      </w:r>
      <w:r w:rsidR="00474F6D">
        <w:rPr>
          <w:b/>
        </w:rPr>
        <w:t xml:space="preserve"> :</w:t>
      </w:r>
      <w:proofErr w:type="gramEnd"/>
    </w:p>
    <w:p w:rsidR="006C16F6" w:rsidRPr="00474F6D" w:rsidRDefault="006C16F6" w:rsidP="006C16F6">
      <w:r w:rsidRPr="00474F6D">
        <w:t>1-</w:t>
      </w:r>
      <w:r w:rsidR="00474F6D">
        <w:t>O</w:t>
      </w:r>
      <w:r w:rsidRPr="00474F6D">
        <w:t>kul kütüphanesinde kuran-ı kerim okuma etkinlikleri yapıldı.</w:t>
      </w:r>
    </w:p>
    <w:p w:rsidR="006C16F6" w:rsidRPr="00474F6D" w:rsidRDefault="006C16F6" w:rsidP="006C16F6">
      <w:r w:rsidRPr="00474F6D">
        <w:t>2- Okulumuzda Öğrencilerin fiziki ve ruhsal gelişimlerini takip Konulu Konferansımızı</w:t>
      </w:r>
      <w:r w:rsidR="00474F6D">
        <w:t xml:space="preserve"> </w:t>
      </w:r>
      <w:r w:rsidRPr="00474F6D">
        <w:t>gerçekleştirdik. Bu kapsamda okulumuzun yeni açılması ve öğrenci sayımızı dikkate alarak gerekli değerlendirmeleri öğretmen arkadaşlarla değerlendirdik. 14 öğrencimizi tek tek ele alarak hepsine ayrı bir çalışma başlattık 2 öğrencimizi çalışmalarımız sonucunda RAM'a sevk ettik.</w:t>
      </w:r>
    </w:p>
    <w:p w:rsidR="006C16F6" w:rsidRPr="00474F6D" w:rsidRDefault="006C16F6" w:rsidP="006C16F6">
      <w:r w:rsidRPr="00474F6D">
        <w:t xml:space="preserve">3-Öğrencilere, yetiştirme ve destek kursları hakkında bilgilendirme toplantısı yapıldı okulumuz imkanları </w:t>
      </w:r>
      <w:proofErr w:type="gramStart"/>
      <w:r w:rsidRPr="00474F6D">
        <w:t>dahilinde</w:t>
      </w:r>
      <w:proofErr w:type="gramEnd"/>
      <w:r w:rsidRPr="00474F6D">
        <w:t xml:space="preserve"> destekleme kursları açıldı.</w:t>
      </w:r>
    </w:p>
    <w:p w:rsidR="006C16F6" w:rsidRPr="00474F6D" w:rsidRDefault="006C16F6" w:rsidP="006C16F6">
      <w:r w:rsidRPr="00474F6D">
        <w:t>4- Din kültürü öğretmenimi</w:t>
      </w:r>
      <w:r w:rsidR="005C755E" w:rsidRPr="00474F6D">
        <w:t xml:space="preserve">z ve merkez cami imamlarımızın </w:t>
      </w:r>
      <w:r w:rsidRPr="00474F6D">
        <w:t>desteğiyle teorik bilgilerimizi camide uygulamalı olarak öğrenmeye ve uygulamaya başladık.</w:t>
      </w:r>
    </w:p>
    <w:p w:rsidR="005C755E" w:rsidRPr="00474F6D" w:rsidRDefault="005C755E" w:rsidP="006C16F6">
      <w:r w:rsidRPr="00474F6D">
        <w:t xml:space="preserve">5-Her ay belirlediğimiz </w:t>
      </w:r>
      <w:proofErr w:type="gramStart"/>
      <w:r w:rsidRPr="00474F6D">
        <w:t>hikaye</w:t>
      </w:r>
      <w:proofErr w:type="gramEnd"/>
      <w:r w:rsidRPr="00474F6D">
        <w:t>/roman türünde kitaplarla okuma etkinliğimize başladık. Sene sonunda öğrencilerimize bu etkinlik kapsamında bir yarışma düzenleyip çeşitli ödüller vereceğiz.</w:t>
      </w:r>
    </w:p>
    <w:p w:rsidR="005C755E" w:rsidRPr="00474F6D" w:rsidRDefault="005C755E" w:rsidP="006C16F6">
      <w:r w:rsidRPr="00474F6D">
        <w:t>6-</w:t>
      </w:r>
      <w:r w:rsidR="00474F6D">
        <w:t xml:space="preserve"> </w:t>
      </w:r>
      <w:r w:rsidRPr="00474F6D">
        <w:t>Ö</w:t>
      </w:r>
      <w:r w:rsidR="0015448A">
        <w:t>ğrencilerimizle</w:t>
      </w:r>
      <w:r w:rsidRPr="00474F6D">
        <w:t xml:space="preserve"> sınıfı İmam Hatip Ortaokuluna uygun olacak şekilde süsledik.</w:t>
      </w:r>
    </w:p>
    <w:p w:rsidR="005C755E" w:rsidRPr="00474F6D" w:rsidRDefault="005C755E" w:rsidP="006C16F6">
      <w:r w:rsidRPr="00474F6D">
        <w:t>7-</w:t>
      </w:r>
      <w:r w:rsidR="00235609" w:rsidRPr="00474F6D">
        <w:t>Velilerin beklentilerini öğrenmek, yenilene</w:t>
      </w:r>
      <w:r w:rsidR="00672873">
        <w:t xml:space="preserve">n eğitim sistemlerini anlatmak </w:t>
      </w:r>
      <w:r w:rsidR="00235609" w:rsidRPr="00474F6D">
        <w:t>ve Bursluluk sınavına yönelik veli toplantısı düzenlendi.</w:t>
      </w:r>
    </w:p>
    <w:p w:rsidR="006C16F6" w:rsidRDefault="006C16F6" w:rsidP="006C16F6">
      <w:pPr>
        <w:rPr>
          <w:b/>
        </w:rPr>
      </w:pPr>
      <w:r>
        <w:rPr>
          <w:b/>
        </w:rPr>
        <w:t>Kasım Raporu</w:t>
      </w:r>
    </w:p>
    <w:p w:rsidR="00474F6D" w:rsidRPr="00276A3B" w:rsidRDefault="00474F6D" w:rsidP="006C16F6">
      <w:r w:rsidRPr="00276A3B">
        <w:t>1-Okulumuzda 10 kasım Atatür</w:t>
      </w:r>
      <w:r w:rsidR="00672873">
        <w:t xml:space="preserve">k'ü anma ve 24 Kasım Öğretmenler gününde pano </w:t>
      </w:r>
      <w:proofErr w:type="gramStart"/>
      <w:r w:rsidR="00672873">
        <w:t xml:space="preserve">düzenleme  </w:t>
      </w:r>
      <w:r w:rsidRPr="00276A3B">
        <w:t>ve</w:t>
      </w:r>
      <w:proofErr w:type="gramEnd"/>
      <w:r w:rsidRPr="00276A3B">
        <w:t xml:space="preserve"> genel program etkinlikleri düzenledik.</w:t>
      </w:r>
    </w:p>
    <w:p w:rsidR="00474F6D" w:rsidRPr="00276A3B" w:rsidRDefault="00474F6D" w:rsidP="006C16F6">
      <w:r w:rsidRPr="00276A3B">
        <w:t>2-  24 Kasım Öğretmenler Günü münasebetiyle Emekli Öğretmenimizi ziyarete gittik ve Okul genelinde öğretmenler günü etkinlikleri düzenledik.</w:t>
      </w:r>
    </w:p>
    <w:p w:rsidR="00474F6D" w:rsidRPr="00276A3B" w:rsidRDefault="00474F6D" w:rsidP="006C16F6">
      <w:r w:rsidRPr="00276A3B">
        <w:t>3-</w:t>
      </w:r>
      <w:r w:rsidR="00672873">
        <w:t>Tüm öğrencilerimize</w:t>
      </w:r>
      <w:r w:rsidR="0015448A">
        <w:t xml:space="preserve"> </w:t>
      </w:r>
      <w:r w:rsidRPr="00276A3B">
        <w:t>verimli ders</w:t>
      </w:r>
      <w:r w:rsidR="00672873">
        <w:t xml:space="preserve"> çalışma stratejileri hakkında </w:t>
      </w:r>
      <w:r w:rsidRPr="00276A3B">
        <w:t xml:space="preserve">Müdür Yardımcımız Ahmet </w:t>
      </w:r>
      <w:proofErr w:type="spellStart"/>
      <w:r w:rsidRPr="00276A3B">
        <w:t>Sayyar</w:t>
      </w:r>
      <w:proofErr w:type="spellEnd"/>
      <w:r w:rsidRPr="00276A3B">
        <w:t xml:space="preserve"> seminer verdi.</w:t>
      </w:r>
    </w:p>
    <w:p w:rsidR="00474F6D" w:rsidRPr="00276A3B" w:rsidRDefault="00474F6D" w:rsidP="006C16F6">
      <w:r w:rsidRPr="00276A3B">
        <w:t>4-</w:t>
      </w:r>
      <w:r w:rsidR="00E70F2B" w:rsidRPr="00276A3B">
        <w:t>Müftülük ile iş birliği içerisinde 5. sınıf öğrencilerimizle musiki grubu oluşturduk çalışmalarımıza başladık.</w:t>
      </w:r>
    </w:p>
    <w:p w:rsidR="00E70F2B" w:rsidRPr="00276A3B" w:rsidRDefault="00E70F2B" w:rsidP="006C16F6">
      <w:r w:rsidRPr="00276A3B">
        <w:t>5-Mevlid Kandili münasebetiyle okulumuzda çeşitli programlar düzenledik.</w:t>
      </w:r>
    </w:p>
    <w:p w:rsidR="00E70F2B" w:rsidRPr="00276A3B" w:rsidRDefault="00E70F2B" w:rsidP="006C16F6">
      <w:r w:rsidRPr="00276A3B">
        <w:t>6-</w:t>
      </w:r>
      <w:r w:rsidR="00343D2D" w:rsidRPr="00276A3B">
        <w:t>Okulumuz Kasım ayı etkinliği kapsamında okulumuza vaize hocalarımızı davet ettik kız öğrencilerimize yönelik seminer düzenledik.</w:t>
      </w:r>
    </w:p>
    <w:p w:rsidR="00343D2D" w:rsidRPr="00276A3B" w:rsidRDefault="00343D2D" w:rsidP="006C16F6">
      <w:r w:rsidRPr="00276A3B">
        <w:t>7-Öğrencilerin okula devam devamsızlık durumları hakkında öğretmenlerimiz tarafından değerlendirme çalışması yapıldı.</w:t>
      </w:r>
    </w:p>
    <w:p w:rsidR="0015448A" w:rsidRDefault="0015448A" w:rsidP="006C16F6">
      <w:pPr>
        <w:rPr>
          <w:b/>
        </w:rPr>
      </w:pPr>
    </w:p>
    <w:p w:rsidR="006C16F6" w:rsidRDefault="006C16F6" w:rsidP="006C16F6">
      <w:pPr>
        <w:rPr>
          <w:b/>
        </w:rPr>
      </w:pPr>
      <w:r w:rsidRPr="003C4DB3">
        <w:rPr>
          <w:b/>
        </w:rPr>
        <w:lastRenderedPageBreak/>
        <w:t>Aralık Raporu</w:t>
      </w:r>
    </w:p>
    <w:p w:rsidR="00C2235C" w:rsidRPr="00276A3B" w:rsidRDefault="00C2235C" w:rsidP="006C16F6">
      <w:r w:rsidRPr="00276A3B">
        <w:t>1-</w:t>
      </w:r>
      <w:proofErr w:type="gramStart"/>
      <w:r w:rsidRPr="00276A3B">
        <w:t>Bilimde , sanatta</w:t>
      </w:r>
      <w:proofErr w:type="gramEnd"/>
      <w:r w:rsidRPr="00276A3B">
        <w:t>, medeniyette, sporda önde gelen şahsiyetlerin isimleri uygun sınıflara verilmesi kapsamında okulumuzda tek şube olması sebebi ile sınıfımıza çok değerli şairimiz Mehmet Akif ERSOY´un ismini verdik. Öğrencilerimize şairimizi bir ket daha hatırlattık.</w:t>
      </w:r>
    </w:p>
    <w:p w:rsidR="00C2235C" w:rsidRPr="00276A3B" w:rsidRDefault="00C2235C" w:rsidP="00C2235C">
      <w:r w:rsidRPr="00276A3B">
        <w:t xml:space="preserve">2-Öğretmenlerimizle Eğitim ve iletişim toplantımızı yaptık. Toplantımızda öğretmenler arası iletişimi daha iyi sağlamayı amaçladık. Bu kapsamda tecrübeli öğretmenlerimiz yeni atanan </w:t>
      </w:r>
      <w:proofErr w:type="gramStart"/>
      <w:r w:rsidRPr="00276A3B">
        <w:t>öğretmenlerimize  öğretmenliğin</w:t>
      </w:r>
      <w:proofErr w:type="gramEnd"/>
      <w:r w:rsidRPr="00276A3B">
        <w:t xml:space="preserve"> liderlik yönü, etkili iletişim, sınıfa hakimiyeti, konularına tecrübelerini anlattılar. </w:t>
      </w:r>
      <w:proofErr w:type="gramStart"/>
      <w:r w:rsidRPr="00276A3B">
        <w:t>toplantı</w:t>
      </w:r>
      <w:proofErr w:type="gramEnd"/>
      <w:r w:rsidRPr="00276A3B">
        <w:t xml:space="preserve"> sonunda bu konulara yönelik Ölü Ozanlar derneği Filmini seyrettik. Film sonunda değerlendirmeler yaptık.</w:t>
      </w:r>
    </w:p>
    <w:p w:rsidR="00C2235C" w:rsidRPr="00276A3B" w:rsidRDefault="00C2235C" w:rsidP="00C2235C">
      <w:r w:rsidRPr="00276A3B">
        <w:t>3-Rehberlik Servisimizin hazırlamış olduğu Verimli ders çalışma stratejileri seminerimizde öğrencilerimize verimli ders çalışma yöntemlerini, zamanı iyi kullanma stratejilerini anlattık. Öğrencilerimizle soru cevap şeklinde yaptığımız seminerde öğrencilerimiz farkındalık kazanarak planlamalarını bu doğrultuda yapacaklarını belirttiler. Rehber hocamız yine gelişen teknolojinin ders çalışma yöntemlerini etkilediğini belirterek öğrencilerimizi bu konuda bilgilendirdi.</w:t>
      </w:r>
    </w:p>
    <w:p w:rsidR="00C2235C" w:rsidRPr="00276A3B" w:rsidRDefault="00C2235C" w:rsidP="00C2235C">
      <w:r w:rsidRPr="00276A3B">
        <w:t xml:space="preserve">4-İmam hatiplik, vaizlik çalışmalarımız Merkez Camimizde devam etti. Program dahilinde öğrencilerimiz cami imamları ve din kültürü öğretmenimiz </w:t>
      </w:r>
      <w:proofErr w:type="gramStart"/>
      <w:r w:rsidRPr="00276A3B">
        <w:t>ile  merkez</w:t>
      </w:r>
      <w:proofErr w:type="gramEnd"/>
      <w:r w:rsidRPr="00276A3B">
        <w:t xml:space="preserve"> camimizde imamlık ve vaizlik çalışmalarını sürdürdü.</w:t>
      </w:r>
    </w:p>
    <w:p w:rsidR="00C2235C" w:rsidRPr="00276A3B" w:rsidRDefault="00C2235C" w:rsidP="00C2235C">
      <w:r w:rsidRPr="00276A3B">
        <w:t xml:space="preserve">5- Okulumuzda 40 hadis münazara etkinliğimizi </w:t>
      </w:r>
      <w:proofErr w:type="gramStart"/>
      <w:r w:rsidRPr="00276A3B">
        <w:t>düzenledik .</w:t>
      </w:r>
      <w:proofErr w:type="gramEnd"/>
      <w:r w:rsidRPr="00276A3B">
        <w:t xml:space="preserve"> Gruplara ayırdığımız öğrencilerimiz hem münazara yöntemini öğrenmiş oldular hem de düşünce ve fikirlerini nasıl ifade edeceklerini öğrendiler.</w:t>
      </w:r>
    </w:p>
    <w:p w:rsidR="00C2235C" w:rsidRPr="00276A3B" w:rsidRDefault="00C2235C" w:rsidP="00C2235C">
      <w:r w:rsidRPr="00276A3B">
        <w:t>6-</w:t>
      </w:r>
      <w:r w:rsidR="00B02A3B" w:rsidRPr="00276A3B">
        <w:t xml:space="preserve">Okulumuzda aralık ayı için belirlediğimiz siyer dersi soru cevap yarışma etkinliğimizi gerçekleştirdik. öğrencilerimiz yarışma öncesinde peygamber efendimizin hayatı ile ilgili 1 </w:t>
      </w:r>
      <w:proofErr w:type="gramStart"/>
      <w:r w:rsidR="00B02A3B" w:rsidRPr="00276A3B">
        <w:t>hafta  çalışma</w:t>
      </w:r>
      <w:proofErr w:type="gramEnd"/>
      <w:r w:rsidR="00B02A3B" w:rsidRPr="00276A3B">
        <w:t xml:space="preserve"> yaptılar. Din kültürü öğretmenimizin hazırlamış olduğu sorulardan seçerek soruları cevapladılar. Bu etkinlikte öğrenmeyi oyunla birleştirerek öğrenmenin kalıcılığını arttırmayı </w:t>
      </w:r>
      <w:proofErr w:type="gramStart"/>
      <w:r w:rsidR="00B02A3B" w:rsidRPr="00276A3B">
        <w:t>amaçladık  böylece</w:t>
      </w:r>
      <w:proofErr w:type="gramEnd"/>
      <w:r w:rsidR="00B02A3B" w:rsidRPr="00276A3B">
        <w:t xml:space="preserve"> öğrencilerimizin peygamber efendimizin hayatını daha iyi anlamalarını ve içselleştirmelerini sağladık.</w:t>
      </w:r>
    </w:p>
    <w:p w:rsidR="00C2235C" w:rsidRPr="00276A3B" w:rsidRDefault="00C2235C" w:rsidP="00C2235C">
      <w:r w:rsidRPr="00276A3B">
        <w:t>7-Öğrenci ve velilerle olumlu bağ kurmak için rehberlik servisi yardımıyla öğrencilere ve velilere seminer düzenledik. Yeni açılan okulumuzda öğretmen, veli, öğrenci iletişimini artırmak, ileriye dönük çalışmaları planlamak, öğrencilerimizi ve velilerimizi daha yakından tanımak ve okul veli işbirliğinin artırılması konularında seminerimizi yaptık.</w:t>
      </w:r>
    </w:p>
    <w:p w:rsidR="006C16F6" w:rsidRDefault="006C16F6" w:rsidP="006C16F6">
      <w:pPr>
        <w:rPr>
          <w:b/>
        </w:rPr>
      </w:pPr>
      <w:r w:rsidRPr="00E64E34">
        <w:rPr>
          <w:b/>
        </w:rPr>
        <w:t>Mart Raporu</w:t>
      </w:r>
    </w:p>
    <w:p w:rsidR="00FC6C4E" w:rsidRPr="00276A3B" w:rsidRDefault="00FC6C4E" w:rsidP="00FC6C4E">
      <w:r w:rsidRPr="00276A3B">
        <w:t>1-Okulumuz Panolarını Peygamber Efendimizin Hadisleriyle Süsledik. Öğrencilerimizin etkin katılımı ile gerçekleşen etkinliğimizde öğrencilerimiz hem hadisleri öğrenmiş oldular hem de diğer öğrencilerimize hadisleri öğrenme fırsatı sağladılar.</w:t>
      </w:r>
    </w:p>
    <w:p w:rsidR="00FC6C4E" w:rsidRPr="00276A3B" w:rsidRDefault="00FC6C4E" w:rsidP="00FC6C4E">
      <w:r w:rsidRPr="00276A3B">
        <w:t>2-</w:t>
      </w:r>
      <w:r w:rsidR="006A6CE8" w:rsidRPr="00276A3B">
        <w:t xml:space="preserve">Okulumuz Öğretmenlerimize Ölçme-Değerlendirme Seminerimiz. Yüksek Lisansını Eğitim Bilimleri </w:t>
      </w:r>
      <w:proofErr w:type="gramStart"/>
      <w:r w:rsidR="006A6CE8" w:rsidRPr="00276A3B">
        <w:t>Alanında  yapan</w:t>
      </w:r>
      <w:proofErr w:type="gramEnd"/>
      <w:r w:rsidR="006A6CE8" w:rsidRPr="00276A3B">
        <w:t xml:space="preserve"> Öğretmenimiz Merve CEYLAN okulumuz öğretmenlerine ölçme değerlendirme semineri verdi. </w:t>
      </w:r>
      <w:proofErr w:type="gramStart"/>
      <w:r w:rsidR="006A6CE8" w:rsidRPr="00276A3B">
        <w:t>Kendisine  teşekkür</w:t>
      </w:r>
      <w:proofErr w:type="gramEnd"/>
      <w:r w:rsidR="006A6CE8" w:rsidRPr="00276A3B">
        <w:t xml:space="preserve"> ediyoruz</w:t>
      </w:r>
    </w:p>
    <w:p w:rsidR="006A6CE8" w:rsidRPr="00276A3B" w:rsidRDefault="006A6CE8" w:rsidP="00FC6C4E">
      <w:r w:rsidRPr="00276A3B">
        <w:t>3-</w:t>
      </w:r>
      <w:r w:rsidR="0002020F" w:rsidRPr="00276A3B">
        <w:t xml:space="preserve">Okul Müdürümüzün Ders </w:t>
      </w:r>
      <w:proofErr w:type="gramStart"/>
      <w:r w:rsidR="0002020F" w:rsidRPr="00276A3B">
        <w:t>içi  gözlemlerini</w:t>
      </w:r>
      <w:proofErr w:type="gramEnd"/>
      <w:r w:rsidR="0002020F" w:rsidRPr="00276A3B">
        <w:t xml:space="preserve"> gerçekleştirdikten sonra okulumuz öğretmenleri ile bir araya gelerek hem gözlemlerini paylaştı hem de öğretmenlerle fikir alışverişinde bulundu.</w:t>
      </w:r>
    </w:p>
    <w:p w:rsidR="0002020F" w:rsidRPr="00276A3B" w:rsidRDefault="0002020F" w:rsidP="00FC6C4E">
      <w:r w:rsidRPr="00276A3B">
        <w:lastRenderedPageBreak/>
        <w:t xml:space="preserve">4-Peygamber Efendimizin Hayatı ili ilgili Bilgi Yarışması Düzenledik. Okulumuz yeni açıldığından dolayı 5. sınıf düzeyinde yaptığımız yarışmada öğrencilerimizin gruplar </w:t>
      </w:r>
      <w:proofErr w:type="gramStart"/>
      <w:r w:rsidRPr="00276A3B">
        <w:t>halinde  yarıştıkları</w:t>
      </w:r>
      <w:proofErr w:type="gramEnd"/>
      <w:r w:rsidRPr="00276A3B">
        <w:t xml:space="preserve"> yarışmada rekabet üst düzeydeydi. Öğrencilerimizi tebrik ediyoruz.</w:t>
      </w:r>
    </w:p>
    <w:p w:rsidR="0002020F" w:rsidRPr="00276A3B" w:rsidRDefault="0002020F" w:rsidP="00FC6C4E">
      <w:r w:rsidRPr="00276A3B">
        <w:t>5-Öğrencilerimizle Şehitlik Ziyaretimizi Gerçekleştirdik. Öğrencilerimizde milli ve manevi duyguların gelişmesi ve ecdadının hatırasını her zaman hatırlaması bir öğrenci için en temel ilkelerden biridir.</w:t>
      </w:r>
    </w:p>
    <w:p w:rsidR="0002020F" w:rsidRPr="00276A3B" w:rsidRDefault="0002020F" w:rsidP="00FC6C4E">
      <w:r w:rsidRPr="00276A3B">
        <w:t xml:space="preserve">6-İlçe Müftülüğüne Bağlı Gençlik Merkezinde Okumu Etkinliği </w:t>
      </w:r>
      <w:proofErr w:type="gramStart"/>
      <w:r w:rsidRPr="00276A3B">
        <w:t>Gerçekleştirdik.ilçe</w:t>
      </w:r>
      <w:proofErr w:type="gramEnd"/>
      <w:r w:rsidRPr="00276A3B">
        <w:t xml:space="preserve"> Müftülüğü ile koordineli olarak yaptığımız etkinlikte öğrencilerimiz hem gençlik merkezimizi görmüş oldular hem de orada vakit geçirerek kitap okudular.</w:t>
      </w:r>
    </w:p>
    <w:p w:rsidR="0002020F" w:rsidRPr="00276A3B" w:rsidRDefault="0002020F" w:rsidP="00FC6C4E">
      <w:r w:rsidRPr="00276A3B">
        <w:t>7-Öğrencilerimizle Şehitlik Ziyaretimizi Gerçekleştirdik. Öğrencilerimizde milli ve manevi duyguların gelişmesi ve ecdadının hatırasını her zaman hatırlaması bir öğrenci için en temel ilkelerden biridir.</w:t>
      </w:r>
    </w:p>
    <w:p w:rsidR="006C16F6" w:rsidRDefault="006C16F6" w:rsidP="006C16F6">
      <w:pPr>
        <w:rPr>
          <w:b/>
        </w:rPr>
      </w:pPr>
      <w:r w:rsidRPr="003F0231">
        <w:rPr>
          <w:b/>
        </w:rPr>
        <w:t>Nisan Raporu</w:t>
      </w:r>
    </w:p>
    <w:p w:rsidR="006A3908" w:rsidRPr="00276A3B" w:rsidRDefault="006A3908" w:rsidP="006C16F6">
      <w:r w:rsidRPr="00276A3B">
        <w:t>1-Okul bahçemize öğrencilerimizle beraber ağaç diktik.</w:t>
      </w:r>
      <w:r w:rsidR="002C5114" w:rsidRPr="00276A3B">
        <w:t xml:space="preserve"> </w:t>
      </w:r>
      <w:r w:rsidRPr="00276A3B">
        <w:t>Öğrencilerimizden okulumuza hatıra olarak kalacak ağaçlarımız ile öğrencilerimiz aynı zamanda çevre bilinci de kazanmış oldular.</w:t>
      </w:r>
    </w:p>
    <w:p w:rsidR="002C5114" w:rsidRPr="00276A3B" w:rsidRDefault="006A3908" w:rsidP="006C16F6">
      <w:r w:rsidRPr="00276A3B">
        <w:t xml:space="preserve">2- Okulumuz öğretmenlerinden eğitim bilimleri alanında yüksek lisans yapan Matematik öğretmenimiz öğretmenlerimize zaman yönetimi konusunda konferans verdi. Sonrasında ise soru cevap kısmı ve söyleşimizle programımız faydalı bir şekilde gerçekleşti. </w:t>
      </w:r>
    </w:p>
    <w:p w:rsidR="006A3908" w:rsidRPr="00276A3B" w:rsidRDefault="006A3908" w:rsidP="006C16F6">
      <w:r w:rsidRPr="00276A3B">
        <w:t xml:space="preserve">3-. Türk </w:t>
      </w:r>
      <w:r w:rsidR="002C5114" w:rsidRPr="00276A3B">
        <w:t>İ</w:t>
      </w:r>
      <w:r w:rsidRPr="00276A3B">
        <w:t>slam Tarihindeki bilim adamlarına yönelik öğrencilerimizin h</w:t>
      </w:r>
      <w:r w:rsidR="002C5114" w:rsidRPr="00276A3B">
        <w:t>a</w:t>
      </w:r>
      <w:r w:rsidRPr="00276A3B">
        <w:t>zırlamış oldukları araştı</w:t>
      </w:r>
      <w:r w:rsidR="002C5114" w:rsidRPr="00276A3B">
        <w:t>r</w:t>
      </w:r>
      <w:r w:rsidRPr="00276A3B">
        <w:t>malarını sundula</w:t>
      </w:r>
      <w:r w:rsidR="002C5114" w:rsidRPr="00276A3B">
        <w:t>r.</w:t>
      </w:r>
    </w:p>
    <w:p w:rsidR="006A3908" w:rsidRPr="00276A3B" w:rsidRDefault="006A3908" w:rsidP="006C16F6">
      <w:r w:rsidRPr="00276A3B">
        <w:t>4-Öğrencilerimize Okul ve Meslek Tanıtımı Semineri Yaptık.</w:t>
      </w:r>
      <w:r w:rsidR="002C5114" w:rsidRPr="00276A3B">
        <w:t xml:space="preserve"> </w:t>
      </w:r>
      <w:r w:rsidRPr="00276A3B">
        <w:t>Öğrencilerimiz</w:t>
      </w:r>
      <w:r w:rsidR="002C5114" w:rsidRPr="00276A3B">
        <w:t>i</w:t>
      </w:r>
      <w:r w:rsidRPr="00276A3B">
        <w:t xml:space="preserve">n ileriye dönük </w:t>
      </w:r>
      <w:r w:rsidR="001E70AA" w:rsidRPr="00276A3B">
        <w:t>hedeflerini şimdiden belirleme</w:t>
      </w:r>
      <w:r w:rsidRPr="00276A3B">
        <w:t xml:space="preserve">leri ve bu konuda bilgi ve becerilerini şimdiden geliştirmeleri hakkında seminerimizi yaptık. </w:t>
      </w:r>
    </w:p>
    <w:p w:rsidR="006A3908" w:rsidRPr="00276A3B" w:rsidRDefault="006A3908" w:rsidP="006C16F6">
      <w:r w:rsidRPr="00276A3B">
        <w:t>5-Okulumuzda 5. sınıflar arası düzenlemiş olduğumuz masa teni</w:t>
      </w:r>
      <w:r w:rsidR="001E70AA" w:rsidRPr="00276A3B">
        <w:t>si turnuvası düzenledik.</w:t>
      </w:r>
    </w:p>
    <w:p w:rsidR="006A3908" w:rsidRPr="00276A3B" w:rsidRDefault="006A3908" w:rsidP="006C16F6">
      <w:r w:rsidRPr="00276A3B">
        <w:t xml:space="preserve">6-Eğitimde Örnek Teşkil </w:t>
      </w:r>
      <w:r w:rsidR="001E70AA" w:rsidRPr="00276A3B">
        <w:t>e</w:t>
      </w:r>
      <w:r w:rsidR="00276A3B">
        <w:t>den</w:t>
      </w:r>
      <w:r w:rsidRPr="00276A3B">
        <w:t xml:space="preserve"> İslamın İlk Öğretmeni Musab Bin Umeyr ile İlgili Konferans Düzenledik. Öğrencilerimiz bu sayede islamın İlk öğretmenini tanımış oldular onunla ilgili </w:t>
      </w:r>
      <w:proofErr w:type="gramStart"/>
      <w:r w:rsidRPr="00276A3B">
        <w:t>bir</w:t>
      </w:r>
      <w:r w:rsidR="001E70AA" w:rsidRPr="00276A3B">
        <w:t xml:space="preserve"> </w:t>
      </w:r>
      <w:r w:rsidRPr="00276A3B">
        <w:t>çok</w:t>
      </w:r>
      <w:proofErr w:type="gramEnd"/>
      <w:r w:rsidRPr="00276A3B">
        <w:t xml:space="preserve"> konuyu öğrenmiş oldular.</w:t>
      </w:r>
    </w:p>
    <w:p w:rsidR="006A3908" w:rsidRPr="00276A3B" w:rsidRDefault="006A3908" w:rsidP="006C16F6">
      <w:r w:rsidRPr="00276A3B">
        <w:t>7- ilçemizde görev yapmakta olan din kültürü öğretmenimiz Ahmet Bey öğrenciler</w:t>
      </w:r>
      <w:r w:rsidR="001E70AA" w:rsidRPr="00276A3B">
        <w:t>i</w:t>
      </w:r>
      <w:r w:rsidRPr="00276A3B">
        <w:t xml:space="preserve">mize imam hatip </w:t>
      </w:r>
      <w:r w:rsidR="00276A3B">
        <w:t xml:space="preserve">mezunlarının iş </w:t>
      </w:r>
      <w:proofErr w:type="gramStart"/>
      <w:r w:rsidR="00276A3B">
        <w:t>imkanlarını</w:t>
      </w:r>
      <w:proofErr w:type="gramEnd"/>
      <w:r w:rsidRPr="00276A3B">
        <w:t xml:space="preserve">, yüksek öğretim bilgilerini ve tecrübelerini öğrencilerle paylaşarak faydalı bir söyleşi gerçekleştirdi. </w:t>
      </w:r>
    </w:p>
    <w:p w:rsidR="006A3908" w:rsidRPr="003F0231" w:rsidRDefault="006A3908" w:rsidP="006C16F6">
      <w:pPr>
        <w:rPr>
          <w:b/>
        </w:rPr>
      </w:pPr>
    </w:p>
    <w:p w:rsidR="006C16F6" w:rsidRPr="003F0231" w:rsidRDefault="006C16F6" w:rsidP="006C16F6">
      <w:pPr>
        <w:rPr>
          <w:b/>
        </w:rPr>
      </w:pPr>
      <w:r w:rsidRPr="003F0231">
        <w:rPr>
          <w:b/>
        </w:rPr>
        <w:t>Mayıs Raporu</w:t>
      </w:r>
    </w:p>
    <w:p w:rsidR="006A3908" w:rsidRPr="00523FFB" w:rsidRDefault="006A3908" w:rsidP="006A3908">
      <w:r w:rsidRPr="00523FFB">
        <w:t>1-</w:t>
      </w:r>
      <w:r w:rsidR="007A6370" w:rsidRPr="00523FFB">
        <w:t>Ramazan Ayına Özel Sınıfımızı Süsledik. Sınıfımızı ve panolarımızı ramazan ayında yaptığımız çeşitli etkinliklerle süsledik.</w:t>
      </w:r>
      <w:r w:rsidR="00276A3B" w:rsidRPr="00523FFB">
        <w:t xml:space="preserve"> </w:t>
      </w:r>
      <w:r w:rsidR="007A6370" w:rsidRPr="00523FFB">
        <w:t>Öğrencilerimizin ramazan bilincini kazanması ve ramazana ait terimleri daha iyi anlaması açısından faydalı bir etkinlik oldu.</w:t>
      </w:r>
    </w:p>
    <w:p w:rsidR="006A3908" w:rsidRPr="00523FFB" w:rsidRDefault="006A3908" w:rsidP="006A3908">
      <w:r w:rsidRPr="00523FFB">
        <w:lastRenderedPageBreak/>
        <w:t>2-</w:t>
      </w:r>
      <w:r w:rsidR="0015448A" w:rsidRPr="0015448A">
        <w:t>Okulumuz öğretmen ve idarecileri ile beraber 15 Temmuz Demokrasi ve Milli Birlik Günü belgeselini izledik ardından Matematik öğretmenimizin hazırlamış olduğu Öğretmenliğin Kutsallığı sunumunu dinledik ve öğretmenlerimizle beraber söyleşi gerçekleştirdik.</w:t>
      </w:r>
    </w:p>
    <w:p w:rsidR="006A3908" w:rsidRPr="00523FFB" w:rsidRDefault="006A3908" w:rsidP="006A3908">
      <w:r w:rsidRPr="00523FFB">
        <w:t>3-</w:t>
      </w:r>
      <w:r w:rsidR="0015448A" w:rsidRPr="0015448A">
        <w:t xml:space="preserve">Okul içinde öğrencilerimiz </w:t>
      </w:r>
      <w:proofErr w:type="gramStart"/>
      <w:r w:rsidR="0015448A" w:rsidRPr="0015448A">
        <w:t>motivasyonlarını</w:t>
      </w:r>
      <w:proofErr w:type="gramEnd"/>
      <w:r w:rsidR="0015448A" w:rsidRPr="0015448A">
        <w:t xml:space="preserve"> artırmak ve için düzenlediğimiz Bilgi yarışmasında 1. olan öğrencilerimize Başarı belgesi verdik. Öğrencilerimizin derslerde gösterdiği başarıyı yarışma ortamında da aynı şekilde sergilemeleri öğrencilerimize a</w:t>
      </w:r>
      <w:r w:rsidR="00FB67BC">
        <w:t>kade</w:t>
      </w:r>
      <w:r w:rsidR="0015448A" w:rsidRPr="0015448A">
        <w:t>mik anlamda hem de özgüven anlamında katkı sağlamıştır.</w:t>
      </w:r>
    </w:p>
    <w:p w:rsidR="006A3908" w:rsidRPr="00523FFB" w:rsidRDefault="006A3908" w:rsidP="006A3908">
      <w:r w:rsidRPr="00523FFB">
        <w:t>4-</w:t>
      </w:r>
      <w:r w:rsidR="007A6370" w:rsidRPr="00523FFB">
        <w:t>Öğrencilerimize Seminer verdik. İlçe Müftülüğümüzle koordineli yaptığımız çalışmalarımıza bir yenisini daha ekledik. İlçe müftülüğümüzün görevlendirdiği vaize hanım öğrencilerimize imam hatip şuuru temalı</w:t>
      </w:r>
      <w:r w:rsidR="007A6370" w:rsidRPr="007A6370">
        <w:rPr>
          <w:b/>
        </w:rPr>
        <w:t xml:space="preserve"> </w:t>
      </w:r>
      <w:r w:rsidR="007A6370" w:rsidRPr="00523FFB">
        <w:t>konferans düzenledi. Öğrencilerimiz imam hatip bilinci hakkında farkındalığını artırması açısından faydalı bir konferans oldu</w:t>
      </w:r>
    </w:p>
    <w:p w:rsidR="006A3908" w:rsidRPr="00523FFB" w:rsidRDefault="006A3908" w:rsidP="006A3908">
      <w:r w:rsidRPr="00523FFB">
        <w:t>5-</w:t>
      </w:r>
      <w:r w:rsidR="0015448A" w:rsidRPr="0015448A">
        <w:t>Okulumuzda öğrencilerimiz ve öğretmenlerimizle beraber iftar programı yaptık. Yeni açılan okulumuzda bu yıl ilkini gerçekleştirdiğimiz iftar programında bir aile olarak bir araya geldik. Öğretmenlerimiz ve aileleri, Okul aile birliği başkanımız, okul çalışanlarımız ve öğrencilerimizle iftarımızı yaptık.</w:t>
      </w:r>
    </w:p>
    <w:p w:rsidR="006A3908" w:rsidRPr="00523FFB" w:rsidRDefault="006A3908" w:rsidP="006A3908">
      <w:r w:rsidRPr="00523FFB">
        <w:t>6-</w:t>
      </w:r>
      <w:r w:rsidR="007E3CBC" w:rsidRPr="00523FFB">
        <w:t xml:space="preserve">Ramazan ayının gelmesiyle </w:t>
      </w:r>
      <w:proofErr w:type="gramStart"/>
      <w:r w:rsidR="007E3CBC" w:rsidRPr="00523FFB">
        <w:t>imkanı</w:t>
      </w:r>
      <w:proofErr w:type="gramEnd"/>
      <w:r w:rsidR="007E3CBC" w:rsidRPr="00523FFB">
        <w:t xml:space="preserve"> olan aileler fitre ibadetini yerine getirir. Öğrencilerimizin fitreyi daha iyi anlamaları, yardımlaşma, birlik beraberlik duygularının artmasını temenni ederek bir ramazan kumbarası oluşturduk. Öğrencilerimiz kendi harçlıklarından ayırarak topladıkları kumbarayla Ramazan'ın yardımlaşma yönünü hatırlamış oldular.</w:t>
      </w:r>
    </w:p>
    <w:p w:rsidR="006A3908" w:rsidRPr="00523FFB" w:rsidRDefault="006A3908" w:rsidP="007E3CBC">
      <w:pPr>
        <w:pStyle w:val="AralkYok"/>
      </w:pPr>
      <w:r w:rsidRPr="00523FFB">
        <w:t>7-</w:t>
      </w:r>
      <w:r w:rsidR="007E3CBC" w:rsidRPr="00523FFB">
        <w:t xml:space="preserve">Eğitim-öğretim yılı içerisinde Vizyon Belgesi kapsamında elde edilen kazanımlar değerlendirilerek yapılan faaliyetlere ve </w:t>
      </w:r>
      <w:proofErr w:type="spellStart"/>
      <w:r w:rsidR="007E3CBC" w:rsidRPr="00523FFB">
        <w:t>KTS'ye</w:t>
      </w:r>
      <w:proofErr w:type="spellEnd"/>
      <w:r w:rsidR="007E3CBC" w:rsidRPr="00523FFB">
        <w:t xml:space="preserve"> ilişkin rapor hazırlandı.</w:t>
      </w:r>
    </w:p>
    <w:p w:rsidR="00050AA0" w:rsidRDefault="00050AA0"/>
    <w:p w:rsidR="006C16F6" w:rsidRPr="001B3CEE" w:rsidRDefault="006C16F6" w:rsidP="001B3CEE">
      <w:pPr>
        <w:pStyle w:val="AralkYok"/>
        <w:rPr>
          <w:color w:val="000000" w:themeColor="text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1B3CEE" w:rsidRDefault="001B3CEE" w:rsidP="001B3CEE">
      <w:pPr>
        <w:pStyle w:val="AralkYok"/>
        <w:rPr>
          <w:rFonts w:ascii="Arial" w:hAnsi="Arial" w:cs="Arial"/>
          <w:color w:val="000000" w:themeColor="text1"/>
          <w:sz w:val="21"/>
          <w:szCs w:val="21"/>
        </w:rPr>
      </w:pPr>
    </w:p>
    <w:p w:rsidR="006C16F6" w:rsidRPr="001B3CEE" w:rsidRDefault="001B3CEE" w:rsidP="001B3CEE">
      <w:pPr>
        <w:pStyle w:val="AralkYok"/>
        <w:jc w:val="center"/>
        <w:rPr>
          <w:rFonts w:ascii="Arial" w:hAnsi="Arial" w:cs="Arial"/>
          <w:color w:val="000000" w:themeColor="text1"/>
          <w:sz w:val="21"/>
          <w:szCs w:val="21"/>
        </w:rPr>
      </w:pPr>
      <w:r w:rsidRPr="001B3CEE">
        <w:rPr>
          <w:rFonts w:ascii="Arial" w:hAnsi="Arial" w:cs="Arial"/>
          <w:color w:val="000000" w:themeColor="text1"/>
          <w:sz w:val="21"/>
          <w:szCs w:val="21"/>
        </w:rPr>
        <w:t>V</w:t>
      </w:r>
      <w:r w:rsidR="006C16F6" w:rsidRPr="001B3CEE">
        <w:rPr>
          <w:rFonts w:ascii="Arial" w:hAnsi="Arial" w:cs="Arial"/>
          <w:color w:val="000000" w:themeColor="text1"/>
          <w:sz w:val="21"/>
          <w:szCs w:val="21"/>
        </w:rPr>
        <w:t>İZYON BELGESİ İZLEME RAPORU OLUŞTURMA KOMİSYONU</w:t>
      </w:r>
    </w:p>
    <w:p w:rsidR="001B3CEE" w:rsidRPr="001B3CEE" w:rsidRDefault="001B3CEE" w:rsidP="001B3CEE">
      <w:pPr>
        <w:pStyle w:val="AralkYok"/>
        <w:rPr>
          <w:rFonts w:ascii="Arial" w:hAnsi="Arial" w:cs="Arial"/>
          <w:color w:val="000000" w:themeColor="text1"/>
          <w:sz w:val="21"/>
          <w:szCs w:val="21"/>
        </w:rPr>
      </w:pPr>
    </w:p>
    <w:p w:rsidR="001B3CEE" w:rsidRPr="001B3CEE" w:rsidRDefault="001B3CEE" w:rsidP="001B3CEE">
      <w:pPr>
        <w:pStyle w:val="AralkYok"/>
        <w:rPr>
          <w:rFonts w:ascii="Arial" w:hAnsi="Arial" w:cs="Arial"/>
          <w:color w:val="000000" w:themeColor="text1"/>
          <w:sz w:val="21"/>
          <w:szCs w:val="21"/>
        </w:rPr>
      </w:pPr>
    </w:p>
    <w:p w:rsidR="001B3CEE" w:rsidRPr="001B3CEE" w:rsidRDefault="001B3CEE" w:rsidP="001B3CEE">
      <w:pPr>
        <w:pStyle w:val="AralkYok"/>
        <w:rPr>
          <w:rFonts w:ascii="Arial" w:hAnsi="Arial" w:cs="Arial"/>
          <w:color w:val="000000" w:themeColor="text1"/>
          <w:sz w:val="21"/>
          <w:szCs w:val="21"/>
        </w:rPr>
      </w:pPr>
    </w:p>
    <w:p w:rsidR="001B3CEE" w:rsidRPr="001B3CEE" w:rsidRDefault="001B3CEE" w:rsidP="001B3CEE">
      <w:pPr>
        <w:pStyle w:val="AralkYok"/>
        <w:rPr>
          <w:rFonts w:ascii="Arial" w:hAnsi="Arial" w:cs="Arial"/>
          <w:color w:val="000000" w:themeColor="text1"/>
          <w:sz w:val="21"/>
          <w:szCs w:val="21"/>
        </w:rPr>
      </w:pPr>
      <w:r>
        <w:rPr>
          <w:rFonts w:ascii="Arial" w:hAnsi="Arial" w:cs="Arial"/>
          <w:color w:val="000000" w:themeColor="text1"/>
          <w:sz w:val="21"/>
          <w:szCs w:val="21"/>
        </w:rPr>
        <w:t xml:space="preserve"> </w:t>
      </w:r>
      <w:r w:rsidRPr="001B3CEE">
        <w:rPr>
          <w:rFonts w:ascii="Arial" w:hAnsi="Arial" w:cs="Arial"/>
          <w:color w:val="000000" w:themeColor="text1"/>
          <w:sz w:val="21"/>
          <w:szCs w:val="21"/>
        </w:rPr>
        <w:t xml:space="preserve">Ahmet SAYYAR                  Fatma Nur </w:t>
      </w:r>
      <w:proofErr w:type="gramStart"/>
      <w:r w:rsidRPr="001B3CEE">
        <w:rPr>
          <w:rFonts w:ascii="Arial" w:hAnsi="Arial" w:cs="Arial"/>
          <w:color w:val="000000" w:themeColor="text1"/>
          <w:sz w:val="21"/>
          <w:szCs w:val="21"/>
        </w:rPr>
        <w:t xml:space="preserve">HASDEMİR    </w:t>
      </w:r>
      <w:r>
        <w:rPr>
          <w:rFonts w:ascii="Arial" w:hAnsi="Arial" w:cs="Arial"/>
          <w:color w:val="000000" w:themeColor="text1"/>
          <w:sz w:val="21"/>
          <w:szCs w:val="21"/>
        </w:rPr>
        <w:t xml:space="preserve">     Merve</w:t>
      </w:r>
      <w:proofErr w:type="gramEnd"/>
      <w:r>
        <w:rPr>
          <w:rFonts w:ascii="Arial" w:hAnsi="Arial" w:cs="Arial"/>
          <w:color w:val="000000" w:themeColor="text1"/>
          <w:sz w:val="21"/>
          <w:szCs w:val="21"/>
        </w:rPr>
        <w:t xml:space="preserve"> CEYLAN                Fırat ATASOY</w:t>
      </w:r>
    </w:p>
    <w:p w:rsidR="006C16F6" w:rsidRPr="001B3CEE" w:rsidRDefault="006C16F6" w:rsidP="001B3CEE">
      <w:pPr>
        <w:pStyle w:val="AralkYok"/>
        <w:rPr>
          <w:rFonts w:ascii="Arial" w:hAnsi="Arial" w:cs="Arial"/>
          <w:color w:val="000000" w:themeColor="text1"/>
          <w:sz w:val="21"/>
          <w:szCs w:val="21"/>
        </w:rPr>
      </w:pPr>
      <w:r w:rsidRPr="001B3CEE">
        <w:rPr>
          <w:rFonts w:ascii="Arial" w:hAnsi="Arial" w:cs="Arial"/>
          <w:color w:val="000000" w:themeColor="text1"/>
          <w:sz w:val="21"/>
          <w:szCs w:val="21"/>
        </w:rPr>
        <w:t>Müdür Yardımcısı                 </w:t>
      </w:r>
      <w:r w:rsidR="001B3CEE">
        <w:rPr>
          <w:rFonts w:ascii="Arial" w:hAnsi="Arial" w:cs="Arial"/>
          <w:color w:val="000000" w:themeColor="text1"/>
          <w:sz w:val="21"/>
          <w:szCs w:val="21"/>
        </w:rPr>
        <w:t xml:space="preserve">     </w:t>
      </w:r>
      <w:r w:rsidRPr="001B3CEE">
        <w:rPr>
          <w:rFonts w:ascii="Arial" w:hAnsi="Arial" w:cs="Arial"/>
          <w:color w:val="000000" w:themeColor="text1"/>
          <w:sz w:val="21"/>
          <w:szCs w:val="21"/>
        </w:rPr>
        <w:t>İngiliz Öğretmeni         </w:t>
      </w:r>
      <w:r w:rsidR="001B3CEE" w:rsidRPr="001B3CEE">
        <w:rPr>
          <w:rFonts w:ascii="Arial" w:hAnsi="Arial" w:cs="Arial"/>
          <w:color w:val="000000" w:themeColor="text1"/>
          <w:sz w:val="21"/>
          <w:szCs w:val="21"/>
        </w:rPr>
        <w:t xml:space="preserve"> </w:t>
      </w:r>
      <w:r w:rsidRPr="001B3CEE">
        <w:rPr>
          <w:rFonts w:ascii="Arial" w:hAnsi="Arial" w:cs="Arial"/>
          <w:color w:val="000000" w:themeColor="text1"/>
          <w:sz w:val="21"/>
          <w:szCs w:val="21"/>
        </w:rPr>
        <w:t>Matematik Öğretmeni       Fen ve Tekn. Öğret.</w:t>
      </w:r>
    </w:p>
    <w:p w:rsidR="006C16F6" w:rsidRPr="001B3CEE" w:rsidRDefault="006C16F6" w:rsidP="001B3CEE">
      <w:pPr>
        <w:pStyle w:val="AralkYok"/>
        <w:rPr>
          <w:color w:val="000000" w:themeColor="text1"/>
        </w:rPr>
      </w:pPr>
    </w:p>
    <w:p w:rsidR="001B3CEE" w:rsidRPr="001B3CEE" w:rsidRDefault="001B3CEE" w:rsidP="001B3CEE">
      <w:pPr>
        <w:pStyle w:val="AralkYok"/>
        <w:rPr>
          <w:color w:val="000000" w:themeColor="text1"/>
        </w:rPr>
      </w:pPr>
    </w:p>
    <w:p w:rsidR="001B3CEE" w:rsidRPr="001B3CEE" w:rsidRDefault="001B3CEE" w:rsidP="001B3CEE">
      <w:pPr>
        <w:pStyle w:val="AralkYok"/>
        <w:rPr>
          <w:color w:val="000000" w:themeColor="text1"/>
        </w:rPr>
      </w:pPr>
    </w:p>
    <w:p w:rsidR="001B3CEE" w:rsidRPr="001B3CEE" w:rsidRDefault="001B3CEE" w:rsidP="001B3CEE">
      <w:pPr>
        <w:pStyle w:val="AralkYok"/>
        <w:rPr>
          <w:color w:val="000000" w:themeColor="text1"/>
        </w:rPr>
      </w:pPr>
    </w:p>
    <w:p w:rsidR="001B3CEE" w:rsidRDefault="001B3CEE" w:rsidP="001B3CEE">
      <w:pPr>
        <w:pStyle w:val="AralkYok"/>
        <w:ind w:left="2832" w:firstLine="708"/>
        <w:rPr>
          <w:rFonts w:ascii="Arial" w:hAnsi="Arial" w:cs="Arial"/>
          <w:color w:val="000000" w:themeColor="text1"/>
          <w:sz w:val="21"/>
          <w:szCs w:val="21"/>
        </w:rPr>
      </w:pPr>
    </w:p>
    <w:p w:rsidR="001B3CEE" w:rsidRPr="001B3CEE" w:rsidRDefault="001B3CEE" w:rsidP="001B3CEE">
      <w:pPr>
        <w:pStyle w:val="AralkYok"/>
        <w:ind w:left="2832" w:firstLine="708"/>
        <w:rPr>
          <w:rFonts w:ascii="Arial" w:hAnsi="Arial" w:cs="Arial"/>
          <w:color w:val="000000" w:themeColor="text1"/>
          <w:sz w:val="21"/>
          <w:szCs w:val="21"/>
        </w:rPr>
      </w:pPr>
      <w:proofErr w:type="gramStart"/>
      <w:r w:rsidRPr="001B3CEE">
        <w:rPr>
          <w:rFonts w:ascii="Arial" w:hAnsi="Arial" w:cs="Arial"/>
          <w:color w:val="000000" w:themeColor="text1"/>
          <w:sz w:val="21"/>
          <w:szCs w:val="21"/>
        </w:rPr>
        <w:t>Adem</w:t>
      </w:r>
      <w:proofErr w:type="gramEnd"/>
      <w:r w:rsidRPr="001B3CEE">
        <w:rPr>
          <w:rFonts w:ascii="Arial" w:hAnsi="Arial" w:cs="Arial"/>
          <w:color w:val="000000" w:themeColor="text1"/>
          <w:sz w:val="21"/>
          <w:szCs w:val="21"/>
        </w:rPr>
        <w:t xml:space="preserve"> BIÇAK</w:t>
      </w:r>
    </w:p>
    <w:p w:rsidR="001B3CEE" w:rsidRPr="001B3CEE" w:rsidRDefault="001B3CEE" w:rsidP="001B3CEE">
      <w:pPr>
        <w:pStyle w:val="AralkYok"/>
        <w:ind w:left="2832" w:firstLine="708"/>
        <w:rPr>
          <w:color w:val="000000" w:themeColor="text1"/>
        </w:rPr>
      </w:pPr>
      <w:r w:rsidRPr="001B3CEE">
        <w:rPr>
          <w:rFonts w:ascii="Arial" w:hAnsi="Arial" w:cs="Arial"/>
          <w:color w:val="000000" w:themeColor="text1"/>
          <w:sz w:val="21"/>
          <w:szCs w:val="21"/>
        </w:rPr>
        <w:t>Okul Müdürü           </w:t>
      </w:r>
    </w:p>
    <w:sectPr w:rsidR="001B3CEE" w:rsidRPr="001B3CEE" w:rsidSect="001B3CEE">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A7A25"/>
    <w:multiLevelType w:val="hybridMultilevel"/>
    <w:tmpl w:val="9A482608"/>
    <w:lvl w:ilvl="0" w:tplc="7E18D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16F6"/>
    <w:rsid w:val="0002020F"/>
    <w:rsid w:val="00050AA0"/>
    <w:rsid w:val="0015448A"/>
    <w:rsid w:val="001B3CEE"/>
    <w:rsid w:val="001E70AA"/>
    <w:rsid w:val="001F66A9"/>
    <w:rsid w:val="00235609"/>
    <w:rsid w:val="00276A3B"/>
    <w:rsid w:val="002C5114"/>
    <w:rsid w:val="00343D2D"/>
    <w:rsid w:val="00474F6D"/>
    <w:rsid w:val="00523FFB"/>
    <w:rsid w:val="005C755E"/>
    <w:rsid w:val="00672873"/>
    <w:rsid w:val="006A3908"/>
    <w:rsid w:val="006A6CE8"/>
    <w:rsid w:val="006C16F6"/>
    <w:rsid w:val="007869E1"/>
    <w:rsid w:val="007A6370"/>
    <w:rsid w:val="007E3CBC"/>
    <w:rsid w:val="009A1FEF"/>
    <w:rsid w:val="00B02A3B"/>
    <w:rsid w:val="00C2235C"/>
    <w:rsid w:val="00E20A22"/>
    <w:rsid w:val="00E70F2B"/>
    <w:rsid w:val="00FB67BC"/>
    <w:rsid w:val="00FC6C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1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E3CB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04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1451</Words>
  <Characters>8275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cumhuriyet1</dc:creator>
  <cp:lastModifiedBy>cumhuriyet1</cp:lastModifiedBy>
  <cp:revision>24</cp:revision>
  <dcterms:created xsi:type="dcterms:W3CDTF">2019-05-30T09:06:00Z</dcterms:created>
  <dcterms:modified xsi:type="dcterms:W3CDTF">2019-07-02T10:38:00Z</dcterms:modified>
</cp:coreProperties>
</file>